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BB" w:rsidRPr="00092BDF" w:rsidRDefault="001520D6" w:rsidP="00092BDF">
      <w:pPr>
        <w:pBdr>
          <w:between w:val="single" w:sz="4" w:space="1" w:color="auto"/>
        </w:pBdr>
        <w:spacing w:after="0" w:line="276" w:lineRule="auto"/>
        <w:ind w:left="-450"/>
        <w:jc w:val="both"/>
        <w:rPr>
          <w:rFonts w:ascii="Arial" w:hAnsi="Arial" w:cs="Arial"/>
          <w:b/>
          <w:bCs/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57BB">
        <w:rPr>
          <w:rFonts w:ascii="Arial" w:hAnsi="Arial" w:cs="Arial"/>
          <w:b/>
          <w:bCs/>
          <w:i/>
          <w:smallCap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1" locked="0" layoutInCell="1" allowOverlap="0" wp14:anchorId="0A324616" wp14:editId="45B760CE">
            <wp:simplePos x="0" y="0"/>
            <wp:positionH relativeFrom="column">
              <wp:posOffset>4886325</wp:posOffset>
            </wp:positionH>
            <wp:positionV relativeFrom="paragraph">
              <wp:posOffset>-123825</wp:posOffset>
            </wp:positionV>
            <wp:extent cx="810895" cy="876300"/>
            <wp:effectExtent l="19050" t="0" r="8255" b="0"/>
            <wp:wrapNone/>
            <wp:docPr id="85" name="Picture 2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7BB" w:rsidRPr="00092BDF">
        <w:rPr>
          <w:rFonts w:ascii="Arial" w:hAnsi="Arial" w:cs="Arial"/>
          <w:b/>
          <w:bCs/>
          <w:i/>
          <w:smallCap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Department of  _______________________</w:t>
      </w:r>
      <w:r w:rsidR="00092BDF">
        <w:rPr>
          <w:rFonts w:ascii="Arial" w:hAnsi="Arial" w:cs="Arial"/>
          <w:b/>
          <w:bCs/>
          <w:i/>
          <w:smallCaps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</w:p>
    <w:p w:rsidR="004B57BB" w:rsidRPr="00092BDF" w:rsidRDefault="004B57BB" w:rsidP="00092BDF">
      <w:pPr>
        <w:spacing w:after="0" w:line="276" w:lineRule="auto"/>
        <w:ind w:left="-450"/>
        <w:jc w:val="both"/>
        <w:outlineLvl w:val="0"/>
        <w:rPr>
          <w:rFonts w:ascii="Arial" w:hAnsi="Arial" w:cs="Arial"/>
          <w:b/>
          <w:bCs/>
          <w:i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BDF">
        <w:rPr>
          <w:rFonts w:ascii="Arial" w:hAnsi="Arial" w:cs="Arial"/>
          <w:b/>
          <w:bCs/>
          <w:i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Government College University, Faisalabad</w:t>
      </w:r>
    </w:p>
    <w:p w:rsidR="004B57BB" w:rsidRPr="00092BDF" w:rsidRDefault="004B57BB" w:rsidP="00092BDF">
      <w:pPr>
        <w:spacing w:after="0" w:line="276" w:lineRule="auto"/>
        <w:ind w:left="-450"/>
        <w:jc w:val="both"/>
        <w:outlineLvl w:val="0"/>
        <w:rPr>
          <w:rFonts w:ascii="Arial" w:hAnsi="Arial" w:cs="Arial"/>
          <w:b/>
          <w:bCs/>
          <w:i/>
          <w:smallCaps/>
          <w:sz w:val="48"/>
          <w:szCs w:val="48"/>
        </w:rPr>
      </w:pPr>
      <w:r w:rsidRPr="00092BDF">
        <w:rPr>
          <w:rFonts w:ascii="Arial" w:hAnsi="Arial" w:cs="Arial"/>
          <w:b/>
          <w:bCs/>
          <w:i/>
          <w:sz w:val="20"/>
        </w:rPr>
        <w:t>Phone # 041-</w:t>
      </w:r>
    </w:p>
    <w:p w:rsidR="004B57BB" w:rsidRPr="00786985" w:rsidRDefault="004B57BB" w:rsidP="004B57BB">
      <w:pPr>
        <w:pBdr>
          <w:top w:val="thinThickSmallGap" w:sz="24" w:space="1" w:color="auto"/>
          <w:bottom w:val="thinThickSmallGap" w:sz="24" w:space="2" w:color="auto"/>
        </w:pBdr>
        <w:spacing w:line="360" w:lineRule="auto"/>
        <w:ind w:left="-450"/>
        <w:jc w:val="both"/>
        <w:rPr>
          <w:rFonts w:asciiTheme="majorBidi" w:hAnsiTheme="majorBidi" w:cstheme="majorBidi"/>
          <w:sz w:val="23"/>
          <w:szCs w:val="23"/>
          <w:u w:val="single"/>
        </w:rPr>
      </w:pPr>
      <w:r w:rsidRPr="00786985">
        <w:rPr>
          <w:rFonts w:asciiTheme="majorBidi" w:hAnsiTheme="majorBidi" w:cstheme="majorBidi"/>
          <w:i/>
        </w:rPr>
        <w:t>Dated: ________________</w:t>
      </w:r>
      <w:r w:rsidRPr="00786985">
        <w:rPr>
          <w:rFonts w:asciiTheme="majorBidi" w:hAnsiTheme="majorBidi" w:cstheme="majorBidi"/>
          <w:i/>
        </w:rPr>
        <w:tab/>
      </w:r>
      <w:r w:rsidRPr="00786985">
        <w:rPr>
          <w:rFonts w:asciiTheme="majorBidi" w:hAnsiTheme="majorBidi" w:cstheme="majorBidi"/>
          <w:i/>
        </w:rPr>
        <w:tab/>
      </w:r>
      <w:r w:rsidRPr="00786985">
        <w:rPr>
          <w:rFonts w:asciiTheme="majorBidi" w:hAnsiTheme="majorBidi" w:cstheme="majorBidi"/>
          <w:i/>
        </w:rPr>
        <w:tab/>
      </w:r>
      <w:r w:rsidRPr="00786985">
        <w:rPr>
          <w:rFonts w:asciiTheme="majorBidi" w:hAnsiTheme="majorBidi" w:cstheme="majorBidi"/>
          <w:i/>
        </w:rPr>
        <w:tab/>
      </w:r>
      <w:r w:rsidRPr="00786985">
        <w:rPr>
          <w:rFonts w:asciiTheme="majorBidi" w:hAnsiTheme="majorBidi" w:cstheme="majorBidi"/>
          <w:i/>
        </w:rPr>
        <w:tab/>
      </w:r>
      <w:r w:rsidRPr="00786985">
        <w:rPr>
          <w:rFonts w:asciiTheme="majorBidi" w:hAnsiTheme="majorBidi" w:cstheme="majorBidi"/>
          <w:i/>
        </w:rPr>
        <w:tab/>
      </w:r>
      <w:r w:rsidRPr="00786985">
        <w:rPr>
          <w:rFonts w:asciiTheme="majorBidi" w:hAnsiTheme="majorBidi" w:cstheme="majorBidi"/>
          <w:i/>
        </w:rPr>
        <w:tab/>
      </w:r>
      <w:r>
        <w:rPr>
          <w:rFonts w:asciiTheme="majorBidi" w:hAnsiTheme="majorBidi" w:cstheme="majorBidi"/>
          <w:i/>
          <w:iCs/>
        </w:rPr>
        <w:t xml:space="preserve">Ref No. GCUF/     </w:t>
      </w:r>
      <w:r w:rsidRPr="00786985">
        <w:rPr>
          <w:rFonts w:asciiTheme="majorBidi" w:hAnsiTheme="majorBidi" w:cstheme="majorBidi"/>
          <w:i/>
          <w:iCs/>
        </w:rPr>
        <w:t>/25/</w:t>
      </w:r>
    </w:p>
    <w:p w:rsidR="004B57BB" w:rsidRPr="004B57BB" w:rsidRDefault="004B57BB" w:rsidP="004B57BB">
      <w:pPr>
        <w:spacing w:line="276" w:lineRule="auto"/>
        <w:ind w:left="-450"/>
        <w:jc w:val="both"/>
        <w:rPr>
          <w:rFonts w:ascii="Arial" w:hAnsi="Arial" w:cs="Arial"/>
          <w:b/>
          <w:bCs/>
          <w:i/>
          <w:noProof/>
          <w:sz w:val="20"/>
          <w:szCs w:val="20"/>
        </w:rPr>
      </w:pPr>
      <w:r w:rsidRPr="004B57BB">
        <w:rPr>
          <w:rFonts w:ascii="Arial" w:hAnsi="Arial" w:cs="Arial"/>
          <w:b/>
          <w:bCs/>
          <w:i/>
          <w:smallCaps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Subject: </w:t>
      </w:r>
      <w:r w:rsidRPr="004B57BB">
        <w:rPr>
          <w:rFonts w:ascii="Arial" w:hAnsi="Arial" w:cs="Arial"/>
          <w:b/>
          <w:bCs/>
          <w:i/>
          <w:smallCaps/>
          <w:noProof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Panel For External Examiners MS/M.phil</w:t>
      </w:r>
    </w:p>
    <w:tbl>
      <w:tblPr>
        <w:tblStyle w:val="TableGrid"/>
        <w:tblW w:w="10099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1530"/>
        <w:gridCol w:w="3060"/>
        <w:gridCol w:w="5509"/>
      </w:tblGrid>
      <w:tr w:rsidR="004B57BB" w:rsidRPr="004B57BB" w:rsidTr="007B05E0">
        <w:trPr>
          <w:trHeight w:val="563"/>
        </w:trPr>
        <w:tc>
          <w:tcPr>
            <w:tcW w:w="4590" w:type="dxa"/>
            <w:gridSpan w:val="2"/>
            <w:shd w:val="clear" w:color="auto" w:fill="D9D9D9" w:themeFill="background1" w:themeFillShade="D9"/>
          </w:tcPr>
          <w:p w:rsidR="004B57BB" w:rsidRPr="004B57BB" w:rsidRDefault="004B57BB" w:rsidP="007B05E0">
            <w:pPr>
              <w:ind w:left="2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57BB" w:rsidRPr="004B57BB" w:rsidRDefault="004B57BB" w:rsidP="007B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7BB">
              <w:rPr>
                <w:rFonts w:ascii="Arial" w:hAnsi="Arial" w:cs="Arial"/>
                <w:b/>
                <w:sz w:val="20"/>
                <w:szCs w:val="20"/>
              </w:rPr>
              <w:t>Student’s Detail</w:t>
            </w:r>
          </w:p>
        </w:tc>
        <w:tc>
          <w:tcPr>
            <w:tcW w:w="5509" w:type="dxa"/>
            <w:shd w:val="clear" w:color="auto" w:fill="D9D9D9" w:themeFill="background1" w:themeFillShade="D9"/>
          </w:tcPr>
          <w:p w:rsidR="004B57BB" w:rsidRPr="004B57BB" w:rsidRDefault="004B57BB" w:rsidP="007B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57BB" w:rsidRPr="004B57BB" w:rsidRDefault="004B57BB" w:rsidP="007B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7BB">
              <w:rPr>
                <w:rFonts w:ascii="Arial" w:hAnsi="Arial" w:cs="Arial"/>
                <w:b/>
                <w:sz w:val="20"/>
                <w:szCs w:val="20"/>
              </w:rPr>
              <w:t>List of External Examiners</w:t>
            </w:r>
          </w:p>
        </w:tc>
      </w:tr>
      <w:tr w:rsidR="004B57BB" w:rsidRPr="004B57BB" w:rsidTr="007B05E0">
        <w:trPr>
          <w:trHeight w:val="1412"/>
        </w:trPr>
        <w:tc>
          <w:tcPr>
            <w:tcW w:w="1530" w:type="dxa"/>
          </w:tcPr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B57BB"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Student Name</w:t>
            </w:r>
          </w:p>
        </w:tc>
        <w:tc>
          <w:tcPr>
            <w:tcW w:w="3060" w:type="dxa"/>
          </w:tcPr>
          <w:p w:rsidR="004B57BB" w:rsidRPr="004B57BB" w:rsidRDefault="004B57BB" w:rsidP="007B05E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iCs/>
                <w:smallCaps/>
                <w:noProof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iCs/>
                <w:smallCaps/>
                <w:noProof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Mr./Ms.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09" w:type="dxa"/>
            <w:vMerge w:val="restart"/>
          </w:tcPr>
          <w:p w:rsidR="004B57BB" w:rsidRPr="004B57BB" w:rsidRDefault="004B57BB" w:rsidP="007B05E0">
            <w:pPr>
              <w:jc w:val="both"/>
              <w:rPr>
                <w:rFonts w:ascii="Arial" w:hAnsi="Arial" w:cs="Arial"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.Examiner Name: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Designation: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Department: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DD3956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</w:t>
            </w:r>
            <w:r w:rsidR="004B57BB"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ty: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Postal address: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Email address: </w:t>
            </w:r>
          </w:p>
          <w:p w:rsidR="00B57589" w:rsidRPr="004B57BB" w:rsidRDefault="00B57589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B57589" w:rsidP="007B05E0">
            <w:pPr>
              <w:jc w:val="both"/>
              <w:rPr>
                <w:rFonts w:ascii="Arial" w:hAnsi="Arial" w:cs="Arial"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Phone NO.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. Examiner Name: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Designation: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Department: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DD3956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</w:t>
            </w:r>
            <w:r w:rsidR="004B57BB"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ty: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Postal address: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Email address: </w:t>
            </w:r>
          </w:p>
          <w:p w:rsidR="00B57589" w:rsidRPr="004B57BB" w:rsidRDefault="00B57589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57589" w:rsidRPr="004B57BB" w:rsidRDefault="00B57589" w:rsidP="00B57589">
            <w:pPr>
              <w:jc w:val="both"/>
              <w:rPr>
                <w:rFonts w:ascii="Arial" w:hAnsi="Arial" w:cs="Arial"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Phone NO.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. Examiner Name: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Designation: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Department: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DD3956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</w:t>
            </w:r>
            <w:r w:rsidR="004B57BB"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ty: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Postal address: </w:t>
            </w:r>
          </w:p>
          <w:p w:rsidR="004B57BB" w:rsidRP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Default="004B57BB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Email address: </w:t>
            </w:r>
          </w:p>
          <w:p w:rsidR="00B57589" w:rsidRPr="004B57BB" w:rsidRDefault="00B57589" w:rsidP="007B05E0">
            <w:pPr>
              <w:jc w:val="both"/>
              <w:rPr>
                <w:rFonts w:ascii="Arial" w:hAnsi="Arial" w:cs="Arial"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B57589" w:rsidP="00B57589">
            <w:pPr>
              <w:jc w:val="both"/>
              <w:rPr>
                <w:rFonts w:ascii="Arial" w:hAnsi="Arial" w:cs="Arial"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Phone NO.</w:t>
            </w:r>
          </w:p>
        </w:tc>
      </w:tr>
      <w:tr w:rsidR="004B57BB" w:rsidRPr="004B57BB" w:rsidTr="007B05E0">
        <w:trPr>
          <w:trHeight w:val="1520"/>
        </w:trPr>
        <w:tc>
          <w:tcPr>
            <w:tcW w:w="1530" w:type="dxa"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B57BB"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Roll No.</w:t>
            </w:r>
          </w:p>
        </w:tc>
        <w:tc>
          <w:tcPr>
            <w:tcW w:w="3060" w:type="dxa"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</w:p>
        </w:tc>
        <w:tc>
          <w:tcPr>
            <w:tcW w:w="5509" w:type="dxa"/>
            <w:vMerge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7BB" w:rsidRPr="004B57BB" w:rsidTr="007B05E0">
        <w:trPr>
          <w:trHeight w:val="1340"/>
        </w:trPr>
        <w:tc>
          <w:tcPr>
            <w:tcW w:w="1530" w:type="dxa"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B57BB"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Session</w:t>
            </w:r>
          </w:p>
        </w:tc>
        <w:tc>
          <w:tcPr>
            <w:tcW w:w="3060" w:type="dxa"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</w:p>
        </w:tc>
        <w:tc>
          <w:tcPr>
            <w:tcW w:w="5509" w:type="dxa"/>
            <w:vMerge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7BB" w:rsidRPr="004B57BB" w:rsidTr="007B05E0">
        <w:trPr>
          <w:trHeight w:val="1430"/>
        </w:trPr>
        <w:tc>
          <w:tcPr>
            <w:tcW w:w="1530" w:type="dxa"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7BB"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Supervisor</w:t>
            </w:r>
          </w:p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B57BB"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Name </w:t>
            </w:r>
          </w:p>
        </w:tc>
        <w:tc>
          <w:tcPr>
            <w:tcW w:w="3060" w:type="dxa"/>
          </w:tcPr>
          <w:p w:rsidR="004B57BB" w:rsidRPr="004B57BB" w:rsidRDefault="004B57BB" w:rsidP="007B05E0">
            <w:pPr>
              <w:jc w:val="both"/>
              <w:rPr>
                <w:rFonts w:ascii="Arial" w:hAnsi="Arial" w:cs="Arial"/>
                <w:iCs/>
                <w:smallCaps/>
                <w:noProof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9" w:type="dxa"/>
            <w:vMerge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7BB" w:rsidRPr="004B57BB" w:rsidTr="007B05E0">
        <w:trPr>
          <w:trHeight w:val="2392"/>
        </w:trPr>
        <w:tc>
          <w:tcPr>
            <w:tcW w:w="1530" w:type="dxa"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57BB"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Thesis Title</w:t>
            </w:r>
          </w:p>
        </w:tc>
        <w:tc>
          <w:tcPr>
            <w:tcW w:w="3060" w:type="dxa"/>
          </w:tcPr>
          <w:p w:rsidR="004B57BB" w:rsidRPr="004B57BB" w:rsidRDefault="004B57BB" w:rsidP="007B05E0">
            <w:pPr>
              <w:spacing w:line="276" w:lineRule="auto"/>
              <w:rPr>
                <w:rFonts w:ascii="Arial" w:hAnsi="Arial" w:cs="Arial"/>
                <w:b/>
                <w:bCs/>
                <w:iCs/>
                <w:smallCaps/>
                <w:noProof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09" w:type="dxa"/>
            <w:vMerge/>
          </w:tcPr>
          <w:p w:rsidR="004B57BB" w:rsidRPr="004B57BB" w:rsidRDefault="004B57BB" w:rsidP="007B05E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7BB" w:rsidRPr="004B57BB" w:rsidRDefault="004B57BB" w:rsidP="004B57BB">
      <w:pPr>
        <w:spacing w:line="276" w:lineRule="auto"/>
        <w:ind w:left="-450"/>
        <w:jc w:val="both"/>
        <w:rPr>
          <w:rFonts w:ascii="Arial" w:hAnsi="Arial" w:cs="Arial"/>
          <w:bCs/>
          <w:sz w:val="20"/>
          <w:szCs w:val="20"/>
        </w:rPr>
      </w:pPr>
    </w:p>
    <w:p w:rsidR="004B57BB" w:rsidRPr="004B57BB" w:rsidRDefault="004B57BB" w:rsidP="004B57BB">
      <w:pPr>
        <w:spacing w:line="276" w:lineRule="auto"/>
        <w:ind w:left="-45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B57BB">
        <w:rPr>
          <w:rFonts w:ascii="Arial" w:hAnsi="Arial" w:cs="Arial"/>
          <w:bCs/>
          <w:sz w:val="20"/>
          <w:szCs w:val="20"/>
        </w:rPr>
        <w:t xml:space="preserve">It is certified that these External Examiners </w:t>
      </w:r>
      <w:proofErr w:type="gramStart"/>
      <w:r w:rsidR="00A439D6">
        <w:rPr>
          <w:rFonts w:ascii="Arial" w:hAnsi="Arial" w:cs="Arial"/>
          <w:bCs/>
          <w:sz w:val="20"/>
          <w:szCs w:val="20"/>
        </w:rPr>
        <w:t>a</w:t>
      </w:r>
      <w:r w:rsidR="00757FE9" w:rsidRPr="004B57BB">
        <w:rPr>
          <w:rFonts w:ascii="Arial" w:hAnsi="Arial" w:cs="Arial"/>
          <w:bCs/>
          <w:sz w:val="20"/>
          <w:szCs w:val="20"/>
        </w:rPr>
        <w:t>re</w:t>
      </w:r>
      <w:proofErr w:type="gramEnd"/>
      <w:r w:rsidRPr="004B57BB">
        <w:rPr>
          <w:rFonts w:ascii="Arial" w:hAnsi="Arial" w:cs="Arial"/>
          <w:bCs/>
          <w:sz w:val="20"/>
          <w:szCs w:val="20"/>
        </w:rPr>
        <w:t xml:space="preserve"> Approved from BOS.</w:t>
      </w:r>
    </w:p>
    <w:p w:rsidR="009719CF" w:rsidRDefault="00757FE9" w:rsidP="009719CF">
      <w:pPr>
        <w:spacing w:after="0" w:line="276" w:lineRule="auto"/>
        <w:ind w:left="57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</w:p>
    <w:p w:rsidR="009719CF" w:rsidRDefault="009719CF" w:rsidP="009719CF">
      <w:pPr>
        <w:spacing w:after="0" w:line="276" w:lineRule="auto"/>
        <w:ind w:left="5760"/>
        <w:jc w:val="both"/>
        <w:rPr>
          <w:rFonts w:ascii="Arial" w:hAnsi="Arial" w:cs="Arial"/>
          <w:bCs/>
          <w:sz w:val="20"/>
          <w:szCs w:val="20"/>
        </w:rPr>
      </w:pPr>
    </w:p>
    <w:p w:rsidR="004B57BB" w:rsidRPr="004B57BB" w:rsidRDefault="004B57BB" w:rsidP="009719CF">
      <w:pPr>
        <w:spacing w:after="0" w:line="276" w:lineRule="auto"/>
        <w:ind w:left="5760"/>
        <w:jc w:val="both"/>
        <w:rPr>
          <w:rFonts w:ascii="Arial" w:hAnsi="Arial" w:cs="Arial"/>
          <w:bCs/>
          <w:sz w:val="20"/>
          <w:szCs w:val="20"/>
        </w:rPr>
      </w:pPr>
    </w:p>
    <w:p w:rsidR="006A1849" w:rsidRPr="008848B0" w:rsidRDefault="006A1849" w:rsidP="00A568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 ______________</w:t>
      </w:r>
      <w:r w:rsidRPr="008848B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56824">
        <w:rPr>
          <w:rFonts w:asciiTheme="majorBidi" w:hAnsiTheme="majorBidi" w:cstheme="majorBidi"/>
          <w:sz w:val="24"/>
          <w:szCs w:val="24"/>
        </w:rPr>
        <w:tab/>
      </w:r>
      <w:r w:rsidR="00A56824">
        <w:rPr>
          <w:rFonts w:asciiTheme="majorBidi" w:hAnsiTheme="majorBidi" w:cstheme="majorBidi"/>
          <w:sz w:val="24"/>
          <w:szCs w:val="24"/>
        </w:rPr>
        <w:tab/>
      </w:r>
      <w:r w:rsidRPr="008848B0">
        <w:rPr>
          <w:rFonts w:asciiTheme="majorBidi" w:hAnsiTheme="majorBidi" w:cstheme="majorBidi"/>
          <w:sz w:val="24"/>
          <w:szCs w:val="24"/>
        </w:rPr>
        <w:t>Chairperson</w:t>
      </w:r>
      <w:r>
        <w:rPr>
          <w:rFonts w:asciiTheme="majorBidi" w:hAnsiTheme="majorBidi" w:cstheme="majorBidi"/>
          <w:sz w:val="24"/>
          <w:szCs w:val="24"/>
        </w:rPr>
        <w:t xml:space="preserve"> _________________</w:t>
      </w:r>
    </w:p>
    <w:p w:rsidR="006A1849" w:rsidRDefault="00C41111" w:rsidP="006A184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  <w:r w:rsidR="006A1849">
        <w:rPr>
          <w:rFonts w:asciiTheme="majorBidi" w:hAnsiTheme="majorBidi" w:cstheme="majorBidi"/>
          <w:sz w:val="24"/>
          <w:szCs w:val="24"/>
        </w:rPr>
        <w:tab/>
      </w:r>
      <w:r w:rsidR="006A1849">
        <w:rPr>
          <w:rFonts w:asciiTheme="majorBidi" w:hAnsiTheme="majorBidi" w:cstheme="majorBidi"/>
          <w:sz w:val="24"/>
          <w:szCs w:val="24"/>
        </w:rPr>
        <w:tab/>
      </w:r>
      <w:r w:rsidR="006A1849">
        <w:rPr>
          <w:rFonts w:asciiTheme="majorBidi" w:hAnsiTheme="majorBidi" w:cstheme="majorBidi"/>
          <w:sz w:val="24"/>
          <w:szCs w:val="24"/>
        </w:rPr>
        <w:tab/>
      </w:r>
      <w:r w:rsidR="006A1849">
        <w:rPr>
          <w:rFonts w:asciiTheme="majorBidi" w:hAnsiTheme="majorBidi" w:cstheme="majorBidi"/>
          <w:sz w:val="24"/>
          <w:szCs w:val="24"/>
        </w:rPr>
        <w:tab/>
      </w:r>
      <w:r w:rsidR="00A56824">
        <w:rPr>
          <w:rFonts w:asciiTheme="majorBidi" w:hAnsiTheme="majorBidi" w:cstheme="majorBidi"/>
          <w:sz w:val="24"/>
          <w:szCs w:val="24"/>
        </w:rPr>
        <w:tab/>
      </w:r>
      <w:r w:rsidR="00A5682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Sign with Stamp</w:t>
      </w:r>
      <w:bookmarkStart w:id="0" w:name="_GoBack"/>
      <w:bookmarkEnd w:id="0"/>
    </w:p>
    <w:p w:rsidR="00DE08A3" w:rsidRPr="003D32A3" w:rsidRDefault="00DE08A3" w:rsidP="00DE08A3">
      <w:pPr>
        <w:rPr>
          <w:rFonts w:ascii="Microsoft Uighur" w:hAnsi="Microsoft Uighur" w:cs="Microsoft Uighur"/>
          <w:sz w:val="28"/>
          <w:szCs w:val="28"/>
        </w:rPr>
      </w:pPr>
    </w:p>
    <w:p w:rsidR="00AA1036" w:rsidRDefault="00AA1036">
      <w:pPr>
        <w:rPr>
          <w:rFonts w:asciiTheme="majorBidi" w:hAnsiTheme="majorBidi" w:cstheme="majorBidi"/>
          <w:b/>
          <w:bCs/>
          <w:sz w:val="42"/>
          <w:szCs w:val="42"/>
        </w:rPr>
      </w:pPr>
    </w:p>
    <w:sectPr w:rsidR="00AA1036" w:rsidSect="005319E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98"/>
    <w:multiLevelType w:val="hybridMultilevel"/>
    <w:tmpl w:val="EC20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5EB"/>
    <w:multiLevelType w:val="hybridMultilevel"/>
    <w:tmpl w:val="0850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2311"/>
    <w:multiLevelType w:val="hybridMultilevel"/>
    <w:tmpl w:val="0A8C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481D"/>
    <w:multiLevelType w:val="hybridMultilevel"/>
    <w:tmpl w:val="B9F0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6FB1"/>
    <w:multiLevelType w:val="hybridMultilevel"/>
    <w:tmpl w:val="0850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B23F0"/>
    <w:multiLevelType w:val="hybridMultilevel"/>
    <w:tmpl w:val="D860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38FE"/>
    <w:multiLevelType w:val="hybridMultilevel"/>
    <w:tmpl w:val="6C7E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1F"/>
    <w:rsid w:val="00007AC3"/>
    <w:rsid w:val="00020E10"/>
    <w:rsid w:val="0003484E"/>
    <w:rsid w:val="000406B5"/>
    <w:rsid w:val="00065DE3"/>
    <w:rsid w:val="00083528"/>
    <w:rsid w:val="000850DD"/>
    <w:rsid w:val="00086900"/>
    <w:rsid w:val="00092BDF"/>
    <w:rsid w:val="000948E3"/>
    <w:rsid w:val="000C7585"/>
    <w:rsid w:val="000D726F"/>
    <w:rsid w:val="000F5B2E"/>
    <w:rsid w:val="001157F3"/>
    <w:rsid w:val="00117304"/>
    <w:rsid w:val="00123957"/>
    <w:rsid w:val="00133134"/>
    <w:rsid w:val="0013491A"/>
    <w:rsid w:val="00135EF4"/>
    <w:rsid w:val="00144D0E"/>
    <w:rsid w:val="001520D6"/>
    <w:rsid w:val="00164410"/>
    <w:rsid w:val="00167C0A"/>
    <w:rsid w:val="001910C7"/>
    <w:rsid w:val="00194A8C"/>
    <w:rsid w:val="00197B26"/>
    <w:rsid w:val="001A051E"/>
    <w:rsid w:val="001C59A2"/>
    <w:rsid w:val="002059DE"/>
    <w:rsid w:val="0023469B"/>
    <w:rsid w:val="00242CBF"/>
    <w:rsid w:val="002508D5"/>
    <w:rsid w:val="00251508"/>
    <w:rsid w:val="002678ED"/>
    <w:rsid w:val="0027224C"/>
    <w:rsid w:val="002B012A"/>
    <w:rsid w:val="002B0212"/>
    <w:rsid w:val="002D5750"/>
    <w:rsid w:val="002E0515"/>
    <w:rsid w:val="002E380E"/>
    <w:rsid w:val="002F161A"/>
    <w:rsid w:val="003013F1"/>
    <w:rsid w:val="0032791D"/>
    <w:rsid w:val="00336F4C"/>
    <w:rsid w:val="0034084D"/>
    <w:rsid w:val="0034605E"/>
    <w:rsid w:val="00346C5E"/>
    <w:rsid w:val="00352470"/>
    <w:rsid w:val="00355BCF"/>
    <w:rsid w:val="00365D5C"/>
    <w:rsid w:val="00376AFD"/>
    <w:rsid w:val="003C17D4"/>
    <w:rsid w:val="003D32A3"/>
    <w:rsid w:val="003E1A25"/>
    <w:rsid w:val="00402597"/>
    <w:rsid w:val="0040299E"/>
    <w:rsid w:val="0040568D"/>
    <w:rsid w:val="00456E56"/>
    <w:rsid w:val="004612A8"/>
    <w:rsid w:val="00474222"/>
    <w:rsid w:val="004819B8"/>
    <w:rsid w:val="00484D1F"/>
    <w:rsid w:val="00492D6F"/>
    <w:rsid w:val="004B57BB"/>
    <w:rsid w:val="004D0652"/>
    <w:rsid w:val="004E2657"/>
    <w:rsid w:val="004E2B6E"/>
    <w:rsid w:val="004E6B26"/>
    <w:rsid w:val="004E6DBD"/>
    <w:rsid w:val="004F0B7B"/>
    <w:rsid w:val="0052136A"/>
    <w:rsid w:val="005319ED"/>
    <w:rsid w:val="0055078E"/>
    <w:rsid w:val="00551668"/>
    <w:rsid w:val="00580AAA"/>
    <w:rsid w:val="005B2157"/>
    <w:rsid w:val="005C322A"/>
    <w:rsid w:val="005C6B79"/>
    <w:rsid w:val="005C7A14"/>
    <w:rsid w:val="005D3854"/>
    <w:rsid w:val="005E399C"/>
    <w:rsid w:val="005E4FBC"/>
    <w:rsid w:val="005E6F71"/>
    <w:rsid w:val="005E7213"/>
    <w:rsid w:val="005F7373"/>
    <w:rsid w:val="00606407"/>
    <w:rsid w:val="00617AEE"/>
    <w:rsid w:val="0062440F"/>
    <w:rsid w:val="006334D2"/>
    <w:rsid w:val="00634935"/>
    <w:rsid w:val="00680F66"/>
    <w:rsid w:val="006A1849"/>
    <w:rsid w:val="006B2EB3"/>
    <w:rsid w:val="006B4507"/>
    <w:rsid w:val="006C25DE"/>
    <w:rsid w:val="006C727B"/>
    <w:rsid w:val="006E4277"/>
    <w:rsid w:val="006F067B"/>
    <w:rsid w:val="006F4595"/>
    <w:rsid w:val="00715087"/>
    <w:rsid w:val="00723180"/>
    <w:rsid w:val="00742CA0"/>
    <w:rsid w:val="00757FE9"/>
    <w:rsid w:val="00796726"/>
    <w:rsid w:val="007971E3"/>
    <w:rsid w:val="007A1736"/>
    <w:rsid w:val="007A4EFF"/>
    <w:rsid w:val="007C674F"/>
    <w:rsid w:val="007C7811"/>
    <w:rsid w:val="007C79A6"/>
    <w:rsid w:val="007D3898"/>
    <w:rsid w:val="007D42DB"/>
    <w:rsid w:val="007E02A0"/>
    <w:rsid w:val="007E2AF6"/>
    <w:rsid w:val="008011EB"/>
    <w:rsid w:val="0081355A"/>
    <w:rsid w:val="00830D3C"/>
    <w:rsid w:val="008343A5"/>
    <w:rsid w:val="00841A36"/>
    <w:rsid w:val="008564FE"/>
    <w:rsid w:val="008667D4"/>
    <w:rsid w:val="00890E28"/>
    <w:rsid w:val="008916E0"/>
    <w:rsid w:val="00892C27"/>
    <w:rsid w:val="00897713"/>
    <w:rsid w:val="008E674E"/>
    <w:rsid w:val="00901143"/>
    <w:rsid w:val="009031FC"/>
    <w:rsid w:val="00905317"/>
    <w:rsid w:val="0092133B"/>
    <w:rsid w:val="00924567"/>
    <w:rsid w:val="00931926"/>
    <w:rsid w:val="0093430A"/>
    <w:rsid w:val="009429CE"/>
    <w:rsid w:val="009541E2"/>
    <w:rsid w:val="009554B1"/>
    <w:rsid w:val="009719CF"/>
    <w:rsid w:val="00974F7D"/>
    <w:rsid w:val="009767E9"/>
    <w:rsid w:val="0098323A"/>
    <w:rsid w:val="00983930"/>
    <w:rsid w:val="00995F7E"/>
    <w:rsid w:val="009A169F"/>
    <w:rsid w:val="009A63A6"/>
    <w:rsid w:val="009B3185"/>
    <w:rsid w:val="009B610C"/>
    <w:rsid w:val="009F00C5"/>
    <w:rsid w:val="00A020CA"/>
    <w:rsid w:val="00A02B7B"/>
    <w:rsid w:val="00A30F4E"/>
    <w:rsid w:val="00A3119D"/>
    <w:rsid w:val="00A353C6"/>
    <w:rsid w:val="00A439D6"/>
    <w:rsid w:val="00A46DF4"/>
    <w:rsid w:val="00A51349"/>
    <w:rsid w:val="00A5396C"/>
    <w:rsid w:val="00A56824"/>
    <w:rsid w:val="00A72E92"/>
    <w:rsid w:val="00A95091"/>
    <w:rsid w:val="00AA1036"/>
    <w:rsid w:val="00AA2D0A"/>
    <w:rsid w:val="00AB2E45"/>
    <w:rsid w:val="00AB3B69"/>
    <w:rsid w:val="00AB5815"/>
    <w:rsid w:val="00AD499F"/>
    <w:rsid w:val="00AD6D5E"/>
    <w:rsid w:val="00AE081E"/>
    <w:rsid w:val="00AF2FEA"/>
    <w:rsid w:val="00B12B25"/>
    <w:rsid w:val="00B33417"/>
    <w:rsid w:val="00B4691F"/>
    <w:rsid w:val="00B57589"/>
    <w:rsid w:val="00B64ED5"/>
    <w:rsid w:val="00B72295"/>
    <w:rsid w:val="00B85260"/>
    <w:rsid w:val="00BA2D50"/>
    <w:rsid w:val="00BA4864"/>
    <w:rsid w:val="00BA5853"/>
    <w:rsid w:val="00BB097A"/>
    <w:rsid w:val="00BB22F5"/>
    <w:rsid w:val="00BC7998"/>
    <w:rsid w:val="00BD7140"/>
    <w:rsid w:val="00C15CB9"/>
    <w:rsid w:val="00C41111"/>
    <w:rsid w:val="00C424D8"/>
    <w:rsid w:val="00C55093"/>
    <w:rsid w:val="00C759F1"/>
    <w:rsid w:val="00C939BB"/>
    <w:rsid w:val="00C94F55"/>
    <w:rsid w:val="00C972C8"/>
    <w:rsid w:val="00CA416C"/>
    <w:rsid w:val="00CB49D5"/>
    <w:rsid w:val="00CB560A"/>
    <w:rsid w:val="00CF0438"/>
    <w:rsid w:val="00CF2EB5"/>
    <w:rsid w:val="00D01146"/>
    <w:rsid w:val="00D242C8"/>
    <w:rsid w:val="00D25FCA"/>
    <w:rsid w:val="00D26B8B"/>
    <w:rsid w:val="00D323D1"/>
    <w:rsid w:val="00D43D66"/>
    <w:rsid w:val="00D529BB"/>
    <w:rsid w:val="00D660B6"/>
    <w:rsid w:val="00D72146"/>
    <w:rsid w:val="00D72C08"/>
    <w:rsid w:val="00D7438A"/>
    <w:rsid w:val="00D822B5"/>
    <w:rsid w:val="00D832CF"/>
    <w:rsid w:val="00D9285F"/>
    <w:rsid w:val="00D95D0E"/>
    <w:rsid w:val="00DA404E"/>
    <w:rsid w:val="00DD0ECE"/>
    <w:rsid w:val="00DD2665"/>
    <w:rsid w:val="00DD3956"/>
    <w:rsid w:val="00DE08A3"/>
    <w:rsid w:val="00DF414D"/>
    <w:rsid w:val="00E21A19"/>
    <w:rsid w:val="00E22828"/>
    <w:rsid w:val="00E32465"/>
    <w:rsid w:val="00E55D1F"/>
    <w:rsid w:val="00E61332"/>
    <w:rsid w:val="00E6206F"/>
    <w:rsid w:val="00E71B8A"/>
    <w:rsid w:val="00E73BAB"/>
    <w:rsid w:val="00E7729B"/>
    <w:rsid w:val="00E80ACE"/>
    <w:rsid w:val="00E92E81"/>
    <w:rsid w:val="00ED5440"/>
    <w:rsid w:val="00EF6FFB"/>
    <w:rsid w:val="00F1309D"/>
    <w:rsid w:val="00F31D9D"/>
    <w:rsid w:val="00F76D92"/>
    <w:rsid w:val="00F90639"/>
    <w:rsid w:val="00F914BD"/>
    <w:rsid w:val="00F91AE6"/>
    <w:rsid w:val="00FA2172"/>
    <w:rsid w:val="00FA2672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2FB2"/>
  <w15:chartTrackingRefBased/>
  <w15:docId w15:val="{5399B104-A3BC-4DB5-97A0-432F695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2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4B57BB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4041-A1DD-46AA-8869-28640C2A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College University Faisalabad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2025-07-25T06:04:00Z</cp:lastPrinted>
  <dcterms:created xsi:type="dcterms:W3CDTF">2025-07-25T07:32:00Z</dcterms:created>
  <dcterms:modified xsi:type="dcterms:W3CDTF">2025-09-02T10:29:00Z</dcterms:modified>
</cp:coreProperties>
</file>